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609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40"/>
        <w:gridCol w:w="1181"/>
        <w:gridCol w:w="988"/>
        <w:gridCol w:w="2326"/>
        <w:gridCol w:w="1730"/>
        <w:gridCol w:w="1563"/>
        <w:gridCol w:w="1260"/>
        <w:gridCol w:w="1539"/>
        <w:gridCol w:w="1539"/>
      </w:tblGrid>
      <w:tr w:rsidR="00CC7D6D" w:rsidRPr="00AC3AB9" w:rsidTr="00CC7D6D">
        <w:tc>
          <w:tcPr>
            <w:tcW w:w="520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40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батьковій</w:t>
            </w:r>
          </w:p>
        </w:tc>
        <w:tc>
          <w:tcPr>
            <w:tcW w:w="1181" w:type="dxa"/>
          </w:tcPr>
          <w:p w:rsidR="004B6BEF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</w:t>
            </w:r>
          </w:p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988" w:type="dxa"/>
          </w:tcPr>
          <w:p w:rsidR="004B6BEF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</w:t>
            </w:r>
            <w:proofErr w:type="spellEnd"/>
          </w:p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</w:t>
            </w:r>
            <w:proofErr w:type="spellEnd"/>
          </w:p>
        </w:tc>
        <w:tc>
          <w:tcPr>
            <w:tcW w:w="2326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навчальних закладів, які закінчив (рік закінчення)</w:t>
            </w:r>
          </w:p>
        </w:tc>
        <w:tc>
          <w:tcPr>
            <w:tcW w:w="1730" w:type="dxa"/>
          </w:tcPr>
          <w:p w:rsidR="004B6BEF" w:rsidRPr="00AC3AB9" w:rsidRDefault="00926862" w:rsidP="0009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</w:t>
            </w:r>
          </w:p>
          <w:p w:rsidR="00926862" w:rsidRPr="00AC3AB9" w:rsidRDefault="00926862" w:rsidP="0009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дипломом</w:t>
            </w:r>
          </w:p>
        </w:tc>
        <w:tc>
          <w:tcPr>
            <w:tcW w:w="1563" w:type="dxa"/>
          </w:tcPr>
          <w:p w:rsidR="004B6BEF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стаж </w:t>
            </w: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</w:t>
            </w:r>
            <w:proofErr w:type="spellEnd"/>
          </w:p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ної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 </w:t>
            </w:r>
          </w:p>
        </w:tc>
        <w:tc>
          <w:tcPr>
            <w:tcW w:w="1260" w:type="dxa"/>
          </w:tcPr>
          <w:p w:rsidR="004B6BEF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</w:t>
            </w:r>
            <w:proofErr w:type="spellEnd"/>
          </w:p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рія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,звання</w:t>
            </w: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090C4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b/>
                <w:lang w:val="uk-UA"/>
              </w:rPr>
              <w:t>1</w:t>
            </w:r>
          </w:p>
        </w:tc>
        <w:tc>
          <w:tcPr>
            <w:tcW w:w="2140" w:type="dxa"/>
          </w:tcPr>
          <w:p w:rsidR="00926862" w:rsidRPr="00AC3AB9" w:rsidRDefault="00090C4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Редька Лариса Іванівна</w:t>
            </w:r>
          </w:p>
        </w:tc>
        <w:tc>
          <w:tcPr>
            <w:tcW w:w="1181" w:type="dxa"/>
          </w:tcPr>
          <w:p w:rsidR="0073600A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</w:t>
            </w:r>
          </w:p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1970</w:t>
            </w:r>
          </w:p>
        </w:tc>
        <w:tc>
          <w:tcPr>
            <w:tcW w:w="988" w:type="dxa"/>
          </w:tcPr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7278A3"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авіду</w:t>
            </w:r>
            <w:proofErr w:type="spellEnd"/>
          </w:p>
          <w:p w:rsidR="00926862" w:rsidRPr="00AC3AB9" w:rsidRDefault="007278A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вач</w:t>
            </w:r>
            <w:proofErr w:type="spellEnd"/>
          </w:p>
        </w:tc>
        <w:tc>
          <w:tcPr>
            <w:tcW w:w="2326" w:type="dxa"/>
          </w:tcPr>
          <w:p w:rsidR="00926862" w:rsidRPr="00AC3AB9" w:rsidRDefault="007278A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Дніпропетровське педагогічне училище</w:t>
            </w:r>
          </w:p>
        </w:tc>
        <w:tc>
          <w:tcPr>
            <w:tcW w:w="1730" w:type="dxa"/>
          </w:tcPr>
          <w:p w:rsidR="00926862" w:rsidRPr="00AC3AB9" w:rsidRDefault="007278A3" w:rsidP="0009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Вихователь в дошкільних закладах</w:t>
            </w:r>
          </w:p>
        </w:tc>
        <w:tc>
          <w:tcPr>
            <w:tcW w:w="1563" w:type="dxa"/>
          </w:tcPr>
          <w:p w:rsidR="00926862" w:rsidRPr="00AC3AB9" w:rsidRDefault="00746035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30р.</w:t>
            </w:r>
          </w:p>
        </w:tc>
        <w:tc>
          <w:tcPr>
            <w:tcW w:w="1260" w:type="dxa"/>
          </w:tcPr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7278A3"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пеціа</w:t>
            </w:r>
            <w:proofErr w:type="spellEnd"/>
          </w:p>
          <w:p w:rsidR="00926862" w:rsidRPr="00AC3AB9" w:rsidRDefault="007278A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</w:t>
            </w:r>
            <w:proofErr w:type="spellEnd"/>
          </w:p>
        </w:tc>
        <w:tc>
          <w:tcPr>
            <w:tcW w:w="1539" w:type="dxa"/>
          </w:tcPr>
          <w:p w:rsidR="00926862" w:rsidRDefault="004D6367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02.07.2019</w:t>
            </w:r>
          </w:p>
          <w:p w:rsidR="003F78B2" w:rsidRDefault="003F78B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СПК№ДН</w:t>
            </w:r>
          </w:p>
          <w:p w:rsidR="003F78B2" w:rsidRPr="00AC3AB9" w:rsidRDefault="003F78B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41682253/3901</w:t>
            </w:r>
          </w:p>
        </w:tc>
        <w:tc>
          <w:tcPr>
            <w:tcW w:w="1539" w:type="dxa"/>
          </w:tcPr>
          <w:p w:rsidR="00926862" w:rsidRPr="00AC3AB9" w:rsidRDefault="004D6367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07.04.2020</w:t>
            </w: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7278A3" w:rsidP="00090C43">
            <w:pPr>
              <w:rPr>
                <w:b/>
                <w:lang w:val="uk-UA"/>
              </w:rPr>
            </w:pPr>
            <w:r w:rsidRPr="00AC3AB9">
              <w:rPr>
                <w:b/>
                <w:lang w:val="uk-UA"/>
              </w:rPr>
              <w:t>2.</w:t>
            </w:r>
          </w:p>
        </w:tc>
        <w:tc>
          <w:tcPr>
            <w:tcW w:w="2140" w:type="dxa"/>
          </w:tcPr>
          <w:p w:rsidR="00926862" w:rsidRPr="00AC3AB9" w:rsidRDefault="007278A3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Шевчук Олена Олександрівна</w:t>
            </w:r>
          </w:p>
        </w:tc>
        <w:tc>
          <w:tcPr>
            <w:tcW w:w="1181" w:type="dxa"/>
          </w:tcPr>
          <w:p w:rsidR="0073600A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15.10.</w:t>
            </w:r>
          </w:p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1983</w:t>
            </w:r>
          </w:p>
        </w:tc>
        <w:tc>
          <w:tcPr>
            <w:tcW w:w="988" w:type="dxa"/>
          </w:tcPr>
          <w:p w:rsidR="00CC7D6D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</w:t>
            </w:r>
            <w:proofErr w:type="spellEnd"/>
          </w:p>
          <w:p w:rsidR="00FB650A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proofErr w:type="spellEnd"/>
          </w:p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тель</w:t>
            </w:r>
            <w:proofErr w:type="spellEnd"/>
          </w:p>
        </w:tc>
        <w:tc>
          <w:tcPr>
            <w:tcW w:w="2326" w:type="dxa"/>
          </w:tcPr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педагогічний коледж</w:t>
            </w:r>
          </w:p>
        </w:tc>
        <w:tc>
          <w:tcPr>
            <w:tcW w:w="1730" w:type="dxa"/>
          </w:tcPr>
          <w:p w:rsidR="00A8634D" w:rsidRDefault="00A8634D" w:rsidP="0009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Вчитель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дошкільно</w:t>
            </w:r>
            <w:proofErr w:type="spellEnd"/>
          </w:p>
          <w:p w:rsidR="00926862" w:rsidRPr="00A8634D" w:rsidRDefault="00A8634D" w:rsidP="00A863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виховання</w:t>
            </w:r>
          </w:p>
        </w:tc>
        <w:tc>
          <w:tcPr>
            <w:tcW w:w="1563" w:type="dxa"/>
          </w:tcPr>
          <w:p w:rsidR="00926862" w:rsidRPr="00AC3AB9" w:rsidRDefault="00746035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5р.</w:t>
            </w:r>
          </w:p>
        </w:tc>
        <w:tc>
          <w:tcPr>
            <w:tcW w:w="1260" w:type="dxa"/>
          </w:tcPr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</w:t>
            </w:r>
            <w:proofErr w:type="spellEnd"/>
          </w:p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ший </w:t>
            </w: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</w:t>
            </w:r>
            <w:proofErr w:type="spellEnd"/>
          </w:p>
          <w:p w:rsidR="00926862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</w:t>
            </w:r>
            <w:proofErr w:type="spellEnd"/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FB650A" w:rsidP="00090C43">
            <w:pPr>
              <w:rPr>
                <w:b/>
                <w:lang w:val="uk-UA"/>
              </w:rPr>
            </w:pPr>
            <w:r w:rsidRPr="00AC3AB9">
              <w:rPr>
                <w:b/>
                <w:lang w:val="uk-UA"/>
              </w:rPr>
              <w:t>3</w:t>
            </w:r>
          </w:p>
        </w:tc>
        <w:tc>
          <w:tcPr>
            <w:tcW w:w="2140" w:type="dxa"/>
          </w:tcPr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Скочко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181" w:type="dxa"/>
          </w:tcPr>
          <w:p w:rsidR="0073600A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15.08.</w:t>
            </w:r>
          </w:p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1970</w:t>
            </w:r>
          </w:p>
        </w:tc>
        <w:tc>
          <w:tcPr>
            <w:tcW w:w="988" w:type="dxa"/>
          </w:tcPr>
          <w:p w:rsidR="00CC7D6D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</w:t>
            </w:r>
            <w:proofErr w:type="spellEnd"/>
          </w:p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proofErr w:type="spellEnd"/>
          </w:p>
          <w:p w:rsidR="00FB650A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тель</w:t>
            </w:r>
            <w:proofErr w:type="spellEnd"/>
          </w:p>
        </w:tc>
        <w:tc>
          <w:tcPr>
            <w:tcW w:w="2326" w:type="dxa"/>
          </w:tcPr>
          <w:p w:rsidR="00926862" w:rsidRPr="00AC3AB9" w:rsidRDefault="00FB650A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Криворізький державний педагогічний інститут</w:t>
            </w:r>
          </w:p>
        </w:tc>
        <w:tc>
          <w:tcPr>
            <w:tcW w:w="1730" w:type="dxa"/>
          </w:tcPr>
          <w:p w:rsidR="00926862" w:rsidRPr="00AC3AB9" w:rsidRDefault="00FB650A" w:rsidP="0009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Учитель біології та хімії</w:t>
            </w:r>
          </w:p>
        </w:tc>
        <w:tc>
          <w:tcPr>
            <w:tcW w:w="1563" w:type="dxa"/>
          </w:tcPr>
          <w:p w:rsidR="00926862" w:rsidRPr="00AC3AB9" w:rsidRDefault="00746035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25р</w:t>
            </w:r>
          </w:p>
        </w:tc>
        <w:tc>
          <w:tcPr>
            <w:tcW w:w="1260" w:type="dxa"/>
          </w:tcPr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</w:t>
            </w:r>
            <w:proofErr w:type="spellEnd"/>
          </w:p>
          <w:p w:rsidR="00CC7D6D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</w:t>
            </w:r>
            <w:proofErr w:type="spellEnd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першої </w:t>
            </w: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</w:t>
            </w:r>
            <w:proofErr w:type="spellEnd"/>
          </w:p>
          <w:p w:rsidR="00926862" w:rsidRPr="00AC3AB9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рії</w:t>
            </w:r>
            <w:proofErr w:type="spellEnd"/>
          </w:p>
        </w:tc>
        <w:tc>
          <w:tcPr>
            <w:tcW w:w="1539" w:type="dxa"/>
          </w:tcPr>
          <w:p w:rsidR="00926862" w:rsidRDefault="00CC7D6D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26.01.</w:t>
            </w:r>
            <w:r w:rsidR="0034417B"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4D6367" w:rsidRDefault="004D6367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СПК№ДН</w:t>
            </w:r>
          </w:p>
          <w:p w:rsidR="004D6367" w:rsidRPr="00AC3AB9" w:rsidRDefault="004D6367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41682253</w:t>
            </w:r>
            <w:r w:rsidR="003F7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/140-18</w:t>
            </w:r>
          </w:p>
        </w:tc>
        <w:tc>
          <w:tcPr>
            <w:tcW w:w="1539" w:type="dxa"/>
          </w:tcPr>
          <w:p w:rsidR="00926862" w:rsidRPr="00AC3AB9" w:rsidRDefault="0034417B" w:rsidP="00090C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06.04.2018</w:t>
            </w: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14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181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988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326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730" w:type="dxa"/>
          </w:tcPr>
          <w:p w:rsidR="00926862" w:rsidRPr="00AC3AB9" w:rsidRDefault="00926862" w:rsidP="00090C4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26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14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181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988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326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730" w:type="dxa"/>
          </w:tcPr>
          <w:p w:rsidR="00926862" w:rsidRPr="00AC3AB9" w:rsidRDefault="00926862" w:rsidP="00090C4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26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</w:tr>
      <w:tr w:rsidR="00CC7D6D" w:rsidRPr="00AC3AB9" w:rsidTr="00CC7D6D">
        <w:tc>
          <w:tcPr>
            <w:tcW w:w="52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14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181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988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2326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730" w:type="dxa"/>
          </w:tcPr>
          <w:p w:rsidR="00926862" w:rsidRPr="00AC3AB9" w:rsidRDefault="00926862" w:rsidP="00090C4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260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  <w:tc>
          <w:tcPr>
            <w:tcW w:w="1539" w:type="dxa"/>
          </w:tcPr>
          <w:p w:rsidR="00926862" w:rsidRPr="00AC3AB9" w:rsidRDefault="00926862" w:rsidP="00090C43">
            <w:pPr>
              <w:rPr>
                <w:b/>
              </w:rPr>
            </w:pPr>
          </w:p>
        </w:tc>
      </w:tr>
    </w:tbl>
    <w:p w:rsidR="009B3A11" w:rsidRPr="00AC3AB9" w:rsidRDefault="009B3A11">
      <w:pPr>
        <w:rPr>
          <w:b/>
          <w:lang w:val="uk-UA"/>
        </w:rPr>
      </w:pPr>
    </w:p>
    <w:p w:rsidR="00CC7D6D" w:rsidRPr="00AC3AB9" w:rsidRDefault="00CC7D6D" w:rsidP="00090C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C43" w:rsidRPr="00AC3AB9" w:rsidRDefault="004B542B" w:rsidP="00090C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Новопавлівський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</w:t>
      </w:r>
      <w:r w:rsidR="00090C43" w:rsidRPr="00AC3AB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90C43" w:rsidRPr="00AC3AB9">
        <w:rPr>
          <w:rFonts w:ascii="Times New Roman" w:hAnsi="Times New Roman" w:cs="Times New Roman"/>
          <w:b/>
          <w:sz w:val="28"/>
          <w:szCs w:val="28"/>
          <w:lang w:val="uk-UA"/>
        </w:rPr>
        <w:t>О «Віночок»</w:t>
      </w:r>
    </w:p>
    <w:p w:rsidR="00090C43" w:rsidRPr="00090C43" w:rsidRDefault="00090C43">
      <w:pPr>
        <w:rPr>
          <w:sz w:val="28"/>
          <w:szCs w:val="28"/>
          <w:lang w:val="uk-UA"/>
        </w:rPr>
      </w:pPr>
    </w:p>
    <w:p w:rsidR="00090C43" w:rsidRDefault="00090C43">
      <w:pPr>
        <w:rPr>
          <w:lang w:val="uk-UA"/>
        </w:rPr>
      </w:pPr>
    </w:p>
    <w:p w:rsidR="00090C43" w:rsidRDefault="00CC7D6D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090C43" w:rsidRPr="00AC3AB9" w:rsidRDefault="004B54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bookmarkStart w:id="0" w:name="_GoBack"/>
      <w:bookmarkEnd w:id="0"/>
      <w:r w:rsidR="00CC7D6D" w:rsidRPr="00AC3AB9"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          Л.І.Редька</w:t>
      </w:r>
    </w:p>
    <w:p w:rsidR="00090C43" w:rsidRDefault="00090C43">
      <w:pPr>
        <w:rPr>
          <w:lang w:val="uk-UA"/>
        </w:rPr>
      </w:pPr>
    </w:p>
    <w:p w:rsidR="00090C43" w:rsidRPr="00090C43" w:rsidRDefault="00090C43">
      <w:pPr>
        <w:rPr>
          <w:lang w:val="uk-UA"/>
        </w:rPr>
      </w:pPr>
    </w:p>
    <w:sectPr w:rsidR="00090C43" w:rsidRPr="00090C43" w:rsidSect="009268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F"/>
    <w:rsid w:val="00090C43"/>
    <w:rsid w:val="00275FDF"/>
    <w:rsid w:val="0034417B"/>
    <w:rsid w:val="003F78B2"/>
    <w:rsid w:val="004B542B"/>
    <w:rsid w:val="004B6BEF"/>
    <w:rsid w:val="004D6367"/>
    <w:rsid w:val="007276FC"/>
    <w:rsid w:val="007278A3"/>
    <w:rsid w:val="0073600A"/>
    <w:rsid w:val="00746035"/>
    <w:rsid w:val="00926862"/>
    <w:rsid w:val="009B3A11"/>
    <w:rsid w:val="00A8634D"/>
    <w:rsid w:val="00AC3AB9"/>
    <w:rsid w:val="00CC7D6D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</dc:creator>
  <cp:keywords/>
  <dc:description/>
  <cp:lastModifiedBy>1</cp:lastModifiedBy>
  <cp:revision>12</cp:revision>
  <cp:lastPrinted>2019-03-19T06:51:00Z</cp:lastPrinted>
  <dcterms:created xsi:type="dcterms:W3CDTF">2019-03-18T15:05:00Z</dcterms:created>
  <dcterms:modified xsi:type="dcterms:W3CDTF">2020-04-07T16:30:00Z</dcterms:modified>
</cp:coreProperties>
</file>